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184"/>
        <w:gridCol w:w="182"/>
        <w:gridCol w:w="3598"/>
        <w:gridCol w:w="1727"/>
        <w:gridCol w:w="1725"/>
        <w:gridCol w:w="1740"/>
      </w:tblGrid>
      <w:tr w:rsidR="00000000" w14:paraId="5B6446A2" w14:textId="77777777">
        <w:trPr>
          <w:trHeight w:val="75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14:paraId="19332D79" w14:textId="77777777" w:rsidR="00000000" w:rsidRDefault="00CC5266">
            <w:pPr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sz w:val="44"/>
                <w:szCs w:val="44"/>
              </w:rPr>
              <w:t xml:space="preserve">ВЕДОМОСТЬ ГЛАВНОГО РИНГА </w:t>
            </w:r>
          </w:p>
        </w:tc>
      </w:tr>
      <w:tr w:rsidR="00000000" w14:paraId="5EE8412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6A03A" w14:textId="77777777" w:rsidR="00000000" w:rsidRDefault="00CC5266">
            <w:pPr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</w:rPr>
            </w:pPr>
          </w:p>
        </w:tc>
        <w:tc>
          <w:tcPr>
            <w:tcW w:w="0" w:type="auto"/>
            <w:vAlign w:val="center"/>
            <w:hideMark/>
          </w:tcPr>
          <w:p w14:paraId="006D8FB7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F0D44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C9C81" w14:textId="77777777" w:rsidR="00000000" w:rsidRDefault="00CC526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ОРГАНИЗАТОР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CEC0C" w14:textId="77777777" w:rsidR="00000000" w:rsidRDefault="00CC526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МКОО Трейл (Межрегиональная кинологическая общественная организация Трейл) </w:t>
            </w:r>
          </w:p>
        </w:tc>
      </w:tr>
      <w:tr w:rsidR="00000000" w14:paraId="620E0B1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18693C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center"/>
            <w:hideMark/>
          </w:tcPr>
          <w:p w14:paraId="3689E423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01D52D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BFD9B" w14:textId="77777777" w:rsidR="00000000" w:rsidRDefault="00CC526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НАЗВАНИЕ ВЫСТАВКИ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D107A" w14:textId="77777777" w:rsidR="00000000" w:rsidRDefault="00CC526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САС III ГРУППЫ + SPECIALITY ИРЛАНДСКИЙ МЯГКОШЕРСТНЫЙ ПШЕНИЧНЫЙ ТЕРЬЕР </w:t>
            </w:r>
          </w:p>
        </w:tc>
      </w:tr>
      <w:tr w:rsidR="00000000" w14:paraId="1AFDA70C" w14:textId="77777777">
        <w:trPr>
          <w:tblCellSpacing w:w="15" w:type="dxa"/>
        </w:trPr>
        <w:tc>
          <w:tcPr>
            <w:tcW w:w="0" w:type="auto"/>
            <w:gridSpan w:val="3"/>
            <w:hideMark/>
          </w:tcPr>
          <w:p w14:paraId="4FCD1580" w14:textId="77777777" w:rsidR="00000000" w:rsidRDefault="00CC52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М.П.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EB1A9" w14:textId="77777777" w:rsidR="00000000" w:rsidRDefault="00CC526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ДАТА ВЫСТАВКИ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251EB" w14:textId="77777777" w:rsidR="00000000" w:rsidRDefault="00CC526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14.02.2021 </w:t>
            </w:r>
          </w:p>
        </w:tc>
      </w:tr>
      <w:tr w:rsidR="00000000" w14:paraId="665B4F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E48CF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center"/>
            <w:hideMark/>
          </w:tcPr>
          <w:p w14:paraId="293BF1AF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B3A129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A92E3" w14:textId="77777777" w:rsidR="00000000" w:rsidRDefault="00CC526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МЕСТО ПРОВЕДЕНИЯ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1E502" w14:textId="77777777" w:rsidR="00000000" w:rsidRDefault="00CC526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г. Подольск </w:t>
            </w:r>
          </w:p>
        </w:tc>
      </w:tr>
      <w:tr w:rsidR="00000000" w14:paraId="70B695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D54ED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center"/>
            <w:hideMark/>
          </w:tcPr>
          <w:p w14:paraId="127FEC34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55424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9CD56" w14:textId="77777777" w:rsidR="00000000" w:rsidRDefault="00CC5266">
            <w:pPr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РАНГ ВЫСТАВКИ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71111" w14:textId="77777777" w:rsidR="00000000" w:rsidRDefault="00CC526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НАЦИОНАЛЬНАЯ ВЫСТАВКА ОТДЕЛЬНЫХ ГРУПП ПОРОД РАНГА CAC </w:t>
            </w:r>
          </w:p>
        </w:tc>
      </w:tr>
      <w:tr w:rsidR="00000000" w14:paraId="32EA421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62E60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Align w:val="center"/>
            <w:hideMark/>
          </w:tcPr>
          <w:p w14:paraId="61ADEDEB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8D306D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87C08F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2E432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93F7D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5527C" w14:textId="77777777" w:rsidR="00000000" w:rsidRDefault="00CC526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FF6BE3A" w14:textId="77777777" w:rsidR="00000000" w:rsidRDefault="00CC526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406"/>
        <w:gridCol w:w="825"/>
        <w:gridCol w:w="2127"/>
        <w:gridCol w:w="1184"/>
        <w:gridCol w:w="1341"/>
        <w:gridCol w:w="1764"/>
      </w:tblGrid>
      <w:tr w:rsidR="00000000" w14:paraId="0E6D20EF" w14:textId="77777777" w:rsidTr="008A196F">
        <w:trPr>
          <w:tblCellSpacing w:w="15" w:type="dxa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AEA9" w14:textId="77777777" w:rsidR="00000000" w:rsidRDefault="00CC52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КОНКУРС / COMPETITION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38F9" w14:textId="77777777" w:rsidR="00000000" w:rsidRDefault="00CC52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СУДЬЯ / JUDGE 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8F68" w14:textId="77777777" w:rsidR="00000000" w:rsidRDefault="00CC52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МЕСТО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578CD" w14:textId="77777777" w:rsidR="00000000" w:rsidRDefault="00CC52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ПОРОДА 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8193B" w14:textId="77777777" w:rsidR="00000000" w:rsidRDefault="00CC52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НОМЕР ПО КАТАЛОГУ 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CAE39" w14:textId="77777777" w:rsidR="00000000" w:rsidRDefault="00CC52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КЛИЧКА СОБАКИ 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4869F" w14:textId="77777777" w:rsidR="00000000" w:rsidRDefault="00CC52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НОМЕР РОДОСЛОВНОЙ </w:t>
            </w:r>
          </w:p>
        </w:tc>
      </w:tr>
      <w:tr w:rsidR="00000000" w14:paraId="73F1C31E" w14:textId="77777777" w:rsidTr="008A196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39E2" w14:textId="77777777" w:rsidR="00000000" w:rsidRPr="008A196F" w:rsidRDefault="00CC526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ЛУЧШИЙ</w:t>
            </w:r>
            <w:r w:rsidRPr="008A196F">
              <w:rPr>
                <w:rFonts w:ascii="Calibri" w:eastAsia="Times New Roman" w:hAnsi="Calibri" w:cs="Calibri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БЕБИ</w:t>
            </w:r>
            <w:r w:rsidRPr="008A196F">
              <w:rPr>
                <w:rFonts w:ascii="Calibri" w:eastAsia="Times New Roman" w:hAnsi="Calibri" w:cs="Calibri"/>
                <w:lang w:val="en-US"/>
              </w:rPr>
              <w:t xml:space="preserve"> / BEST IN SHOW BABY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A55E6" w14:textId="26BF8691" w:rsidR="00000000" w:rsidRDefault="008A196F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A196F">
              <w:rPr>
                <w:rFonts w:ascii="Calibri" w:eastAsia="Times New Roman" w:hAnsi="Calibri" w:cs="Calibri"/>
              </w:rPr>
              <w:t>Vukosavljevic</w:t>
            </w:r>
            <w:proofErr w:type="spellEnd"/>
            <w:r w:rsidRPr="008A196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A196F">
              <w:rPr>
                <w:rFonts w:ascii="Calibri" w:eastAsia="Times New Roman" w:hAnsi="Calibri" w:cs="Calibri"/>
              </w:rPr>
              <w:t>Vanja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42FE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CD1D4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БУЛЬТЕРЬЕР МИНИАТЮРНЫЙ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A9DC4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2378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HUMAN SIGHT DAENERYS TARGARYEN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4A66F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KFC 8148 </w:t>
            </w:r>
          </w:p>
        </w:tc>
      </w:tr>
      <w:tr w:rsidR="00000000" w14:paraId="482BF7D8" w14:textId="77777777" w:rsidTr="008A196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74B17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86822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F8B5C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2C4D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АМЕРИКАНСКИЙ СТАФФОРДШИРСКИЙ ТЕРЬЕР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A64AF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557D4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ТОИР-ПРЕСТИЖ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УНТЕР ОФИЦЕР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73A15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AAI 407 </w:t>
            </w:r>
          </w:p>
        </w:tc>
      </w:tr>
      <w:tr w:rsidR="00000000" w14:paraId="0F1C020A" w14:textId="77777777" w:rsidTr="008A196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FE67E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657D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42D99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62179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СТАФФОРДШИРСКИЙ БУЛЬТЕРЬЕР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EDF19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18824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AMURSKI STRAZH VILISSA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0A08D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5987833 </w:t>
            </w:r>
          </w:p>
        </w:tc>
      </w:tr>
      <w:tr w:rsidR="00000000" w14:paraId="34EC58E2" w14:textId="77777777" w:rsidTr="008A196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6F1AE" w14:textId="77777777" w:rsidR="00000000" w:rsidRPr="008A196F" w:rsidRDefault="00CC526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ЛУЧШИЙ</w:t>
            </w:r>
            <w:r w:rsidRPr="008A196F">
              <w:rPr>
                <w:rFonts w:ascii="Calibri" w:eastAsia="Times New Roman" w:hAnsi="Calibri" w:cs="Calibri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ЩЕНОК</w:t>
            </w:r>
            <w:r w:rsidRPr="008A196F">
              <w:rPr>
                <w:rFonts w:ascii="Calibri" w:eastAsia="Times New Roman" w:hAnsi="Calibri" w:cs="Calibri"/>
                <w:lang w:val="en-US"/>
              </w:rPr>
              <w:t xml:space="preserve"> / BEST IN SHOW PUPPY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74F5" w14:textId="632F4F5D" w:rsidR="00000000" w:rsidRPr="008A196F" w:rsidRDefault="008A196F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A196F">
              <w:rPr>
                <w:rFonts w:ascii="Calibri" w:eastAsia="Times New Roman" w:hAnsi="Calibri" w:cs="Calibri"/>
                <w:lang w:val="en-US"/>
              </w:rPr>
              <w:t>Vukosavljevic</w:t>
            </w:r>
            <w:proofErr w:type="spellEnd"/>
            <w:r w:rsidRPr="008A196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8A196F">
              <w:rPr>
                <w:rFonts w:ascii="Calibri" w:eastAsia="Times New Roman" w:hAnsi="Calibri" w:cs="Calibri"/>
                <w:lang w:val="en-US"/>
              </w:rPr>
              <w:t>Vanja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9F30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D985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БУЛЬТЕРЬЕР МИНИАТЮРНЫЙ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57810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BF938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HUMAN SIGHT GROMIKA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B979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KFC 8058 </w:t>
            </w:r>
          </w:p>
        </w:tc>
      </w:tr>
      <w:tr w:rsidR="00000000" w14:paraId="2AF12C7B" w14:textId="77777777" w:rsidTr="008A196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AAEBD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844B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FFD8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4F010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АМЕРИКАНСКИЙ СТАФФОРДШИРСКИЙ ТЕРЬЕР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A738D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FA49D" w14:textId="77777777" w:rsidR="00000000" w:rsidRPr="008A196F" w:rsidRDefault="00CC5266">
            <w:pPr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8A196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BIG BOSS IZ SOZVEZDIYA STAFF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B044E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JCP 476 </w:t>
            </w:r>
          </w:p>
        </w:tc>
      </w:tr>
      <w:tr w:rsidR="00000000" w14:paraId="6D1F4DF2" w14:textId="77777777" w:rsidTr="008A196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4462D" w14:textId="77777777" w:rsidR="00000000" w:rsidRPr="008A196F" w:rsidRDefault="00CC5266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</w:rPr>
              <w:t>ЛУЧШИЙ</w:t>
            </w:r>
            <w:r w:rsidRPr="008A196F">
              <w:rPr>
                <w:rFonts w:ascii="Calibri" w:eastAsia="Times New Roman" w:hAnsi="Calibri" w:cs="Calibri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ЮНИОР</w:t>
            </w:r>
            <w:r w:rsidRPr="008A196F">
              <w:rPr>
                <w:rFonts w:ascii="Calibri" w:eastAsia="Times New Roman" w:hAnsi="Calibri" w:cs="Calibri"/>
                <w:lang w:val="en-US"/>
              </w:rPr>
              <w:t xml:space="preserve"> / BEST IN SHOW JUNIOR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4D782" w14:textId="1185AA4F" w:rsidR="00000000" w:rsidRPr="008A196F" w:rsidRDefault="008A196F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A196F">
              <w:rPr>
                <w:rFonts w:ascii="Calibri" w:eastAsia="Times New Roman" w:hAnsi="Calibri" w:cs="Calibri"/>
                <w:lang w:val="en-US"/>
              </w:rPr>
              <w:t>Vukosavljevic</w:t>
            </w:r>
            <w:proofErr w:type="spellEnd"/>
            <w:r w:rsidRPr="008A196F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8A196F">
              <w:rPr>
                <w:rFonts w:ascii="Calibri" w:eastAsia="Times New Roman" w:hAnsi="Calibri" w:cs="Calibri"/>
                <w:lang w:val="en-US"/>
              </w:rPr>
              <w:t>Vanja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61AE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C322E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БУЛЬТЕРЬЕР СТАНДАРТНЫЙ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DE867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97B28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BULLIMAKER LULU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668CD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RKF 5943720 </w:t>
            </w:r>
          </w:p>
        </w:tc>
      </w:tr>
      <w:tr w:rsidR="00000000" w14:paraId="3C8A67E7" w14:textId="77777777" w:rsidTr="008A196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E3612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45CE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BAD95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D404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БУЛЬТЕРЬЕР МИНИАТЮРНЫЙ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881B4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4D818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ХЬЮМЕН САЙТ БОМБЕР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2D461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KFC 7835 </w:t>
            </w:r>
          </w:p>
        </w:tc>
      </w:tr>
      <w:tr w:rsidR="00000000" w14:paraId="160057C8" w14:textId="77777777" w:rsidTr="008A196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0DA84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CC61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5139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C316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АМЕРИКАНСКИЙ СТАФФОРДШИРСКИЙ ТЕРЬЕР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CF27E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F9AE6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ИМПЕРИАЛ ГИГАНТ ЯБЛОЧНЫЙ ДЖЕМ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63C32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PKT 1074 </w:t>
            </w:r>
          </w:p>
        </w:tc>
      </w:tr>
      <w:tr w:rsidR="00000000" w14:paraId="5EBAE133" w14:textId="77777777" w:rsidTr="008A196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52D3" w14:textId="77777777" w:rsidR="00000000" w:rsidRDefault="00CC526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ЛУЧШАЯ СОБАКА ВЫСТАВКИ / BEST IN SHOW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A20D9" w14:textId="77152980" w:rsidR="00000000" w:rsidRDefault="008A196F">
            <w:pPr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A196F">
              <w:rPr>
                <w:rFonts w:ascii="Calibri" w:eastAsia="Times New Roman" w:hAnsi="Calibri" w:cs="Calibri"/>
              </w:rPr>
              <w:t>Vukosavljevic</w:t>
            </w:r>
            <w:proofErr w:type="spellEnd"/>
            <w:r w:rsidRPr="008A196F">
              <w:rPr>
                <w:rFonts w:ascii="Calibri" w:eastAsia="Times New Roman" w:hAnsi="Calibri" w:cs="Calibri"/>
              </w:rPr>
              <w:t xml:space="preserve"> 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0783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0EE6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БУЛЬТЕРЬЕР СТАНДАРТНЫЙ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44D06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B8CE3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UNFAILLING MOULIN ROUGE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8B2A9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LOF 021946/03607 </w:t>
            </w:r>
          </w:p>
        </w:tc>
      </w:tr>
      <w:tr w:rsidR="00000000" w14:paraId="67462445" w14:textId="77777777" w:rsidTr="008A196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E3945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7DA71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FABE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0EC2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ЭРДЕЛЬТЕРЬЕР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E0A1B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6A1A6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KATTYLINE AZALIA CHARODEYKA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4301B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4604481 </w:t>
            </w:r>
          </w:p>
        </w:tc>
      </w:tr>
      <w:tr w:rsidR="00000000" w14:paraId="7283FCAF" w14:textId="77777777" w:rsidTr="008A196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A4835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CFBB" w14:textId="77777777" w:rsidR="00000000" w:rsidRDefault="00CC526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DEE6F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0E653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АМЕРИКАНСКИЙ СТАФФОРДШИРСКИЙ ТЕРЬЕР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0DB5E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C5720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WOLF STYLE G20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74661" w14:textId="77777777" w:rsidR="00000000" w:rsidRDefault="00CC526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РКФ 5871008 </w:t>
            </w:r>
          </w:p>
        </w:tc>
      </w:tr>
    </w:tbl>
    <w:p w14:paraId="4C81B2BF" w14:textId="77777777" w:rsidR="00CC5266" w:rsidRDefault="00CC5266">
      <w:pPr>
        <w:rPr>
          <w:rFonts w:eastAsia="Times New Roman"/>
        </w:rPr>
      </w:pPr>
    </w:p>
    <w:sectPr w:rsidR="00CC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6F"/>
    <w:rsid w:val="008A196F"/>
    <w:rsid w:val="00C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B90C3"/>
  <w15:chartTrackingRefBased/>
  <w15:docId w15:val="{50541BF0-18B7-4C00-91C8-97389577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TITOV</dc:creator>
  <cp:keywords/>
  <dc:description/>
  <cp:lastModifiedBy>IVAN TITOV</cp:lastModifiedBy>
  <cp:revision>2</cp:revision>
  <dcterms:created xsi:type="dcterms:W3CDTF">2021-02-24T17:43:00Z</dcterms:created>
  <dcterms:modified xsi:type="dcterms:W3CDTF">2021-02-24T17:43:00Z</dcterms:modified>
</cp:coreProperties>
</file>